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fb4cc" w:sz="24"/>
          <w:left w:val="thick" w:color="8fb4cc" w:sz="24"/>
          <w:bottom w:val="thick" w:color="8fb4cc" w:sz="24"/>
          <w:right w:val="thick" w:color="8fb4cc"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Animals in Winter</w:t>
            </w:r>
          </w:p>
          <w:p>
            <w:pPr>
              <w:pStyle w:val="default"/>
            </w:pPr>
            <w:r>
              <w:t xml:space="preserve">Brr, winter brings ice and snow - but what do the animals do when it gets cold outside? Some hide deep in their burrows, others sleep all winter long, and some brave the cold in exciting ways. In this worksheet, you will find out what amazing tricks animals have to survive in winter. Are you ready to discover their secrets?</w:t>
            </w:r>
          </w:p>
        </w:tc>
      </w:tr>
    </w:tbl>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Squirrel</w:t>
            </w:r>
          </w:p>
          <w:p>
            <w:r>
              <w:drawing>
                <wp:inline distT="0" distB="0" distL="0" distR="0">
                  <wp:extent cx="1714500" cy="1714500"/>
                  <wp:effectExtent b="0" l="0" r="0" t="0"/>
                  <wp:docPr id="15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Squirrel. Winter is quite challenging for me due to the cold weather and the scarcity of food. To survive, I gather as many nuts, seeds, and berries as I can during the autumn and bury them in various locations. My excellent memory helps me find these caches during the winter. I also build a well-insulated nest, called a drey, in the branches of trees to protect myself from the cold. On particularly harsh days, I stay in my warm nest and rest.</w:t>
            </w:r>
          </w:p>
          <w:p>
            <w:pPr>
              <w:pStyle w:val="small"/>
            </w:pPr>
            <w:r>
              <w:t xml:space="preserve">The life of a squirrel in winter</w:t>
            </w:r>
          </w:p>
        </w:tc>
        <w:tc>
          <w:p>
            <w:pPr>
              <w:pStyle w:val="label"/>
            </w:pPr>
            <w:r>
              <w:t xml:space="preserve">Wild Boar</w:t>
            </w:r>
          </w:p>
          <w:p>
            <w:r>
              <w:drawing>
                <wp:inline distT="0" distB="0" distL="0" distR="0">
                  <wp:extent cx="1714500" cy="1714500"/>
                  <wp:effectExtent b="0" l="0" r="0" t="0"/>
                  <wp:docPr id="15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Wild Boar. Winter brings many challenges for me, including finding food and staying warm. My strategy for survival involves foraging for roots, tubers, and nuts buried under the snow. I use my strong snout to dig through the frozen ground. I also rely on my thick coat and the dense forest for shelter to keep warm. Living in groups, called sounders, helps us stay safe and share the effort of finding food.</w:t>
            </w:r>
          </w:p>
          <w:p>
            <w:pPr>
              <w:pStyle w:val="small"/>
            </w:pPr>
            <w:r>
              <w:t xml:space="preserve">The survival tactics of a wild boar during winter</w:t>
            </w:r>
          </w:p>
        </w:tc>
        <w:tc>
          <w:p>
            <w:pPr>
              <w:pStyle w:val="label"/>
            </w:pPr>
            <w:r>
              <w:t xml:space="preserve">Hedgehog</w:t>
            </w:r>
          </w:p>
          <w:p>
            <w:r>
              <w:drawing>
                <wp:inline distT="0" distB="0" distL="0" distR="0">
                  <wp:extent cx="1714500" cy="1714500"/>
                  <wp:effectExtent b="0" l="0" r="0" t="0"/>
                  <wp:docPr id="153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Hello, I am a Hedgehog. Winter is a time for me to hibernate because it's too cold and food is scarce. Before winter arrives, I eat a lot to build up my fat reserves. I find a safe, sheltered spot like a pile of leaves or a burrow to curl up in. During hibernation, my body temperature drops significantly to conserve energy. This way, I can sleep through the harsh winter months and wake up when it gets warmer and food is more abundant.</w:t>
            </w:r>
          </w:p>
          <w:p>
            <w:pPr>
              <w:pStyle w:val="small"/>
            </w:pPr>
            <w:r>
              <w:t xml:space="preserve">The hibernation habits of a hedgehog in winter</w:t>
            </w:r>
          </w:p>
        </w:tc>
      </w:tr>
    </w:tbl>
    <w:p>
      <w:pPr>
        <w:pStyle w:val="Heading3"/>
      </w:pPr>
      <w:r>
        <w:t xml:space="preserve">Are the following statements true or false?</w:t>
      </w:r>
    </w:p>
    <w:p>
      <w:pPr>
        <w:pStyle w:val="Heading6"/>
      </w:pPr>
      <w:r>
        <w:rPr>
          <w:b/>
          <w:bCs/>
        </w:rPr>
        <w:t xml:space="preserve">Squirrels gather food during autumn to survive the winter.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Wild boars use their snouts to dig through snow and find food.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Hedgehogs stay active and forage for food during winter.</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Squirrels build nests called dreys to protect themselves from the cold.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Wild boars live alone during winter to avoid competition for food.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Hedgehogs hibernate by significantly lowering their body temperature.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3"/>
      </w:pPr>
    </w:p>
    <w:p>
      <w:pPr>
        <w:pStyle w:val="default"/>
      </w:pPr>
      <w:r>
        <w:t xml:space="preserve">Describe how to help animals in winter.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Animals in Winter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2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3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3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wc30bp8i063rqu4bskk_b.png"/><Relationship Id="rId8" Type="http://schemas.openxmlformats.org/officeDocument/2006/relationships/image" Target="media/0ba6kajbhalmllqxqysku.png"/><Relationship Id="rId9" Type="http://schemas.openxmlformats.org/officeDocument/2006/relationships/image" Target="media/_angjwc7cbs4vtcpkhox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tsvzyynk0c79pvj9xu-1.png"/><Relationship Id="rId1" Type="http://schemas.openxmlformats.org/officeDocument/2006/relationships/image" Target="media/h-fsjaopcyt-kdaqltd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2025-04-18T23:31:44.771Z</dcterms:created>
  <dcterms:modified xsi:type="dcterms:W3CDTF">2025-04-18T23:31:44.771Z</dcterms:modified>
</cp:coreProperties>
</file>

<file path=docProps/custom.xml><?xml version="1.0" encoding="utf-8"?>
<Properties xmlns="http://schemas.openxmlformats.org/officeDocument/2006/custom-properties" xmlns:vt="http://schemas.openxmlformats.org/officeDocument/2006/docPropsVTypes"/>
</file>